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EC003B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3E044781" w:rsidR="00666769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วิศวกรรมศาสตร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บัณฑิต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10155FBD" w:rsidR="00F1480B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วิศวกรรมอาหาร</w:t>
      </w:r>
    </w:p>
    <w:p w14:paraId="43378548" w14:textId="77777777" w:rsidR="00404169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EC003B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088C784C" w:rsidR="00F1480B" w:rsidRPr="00151E11" w:rsidRDefault="00151E11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hyperlink r:id="rId5" w:history="1"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1</w:t>
        </w:r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:</w:t>
        </w:r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ab/>
        </w:r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ส่วนนำ</w:t>
        </w:r>
      </w:hyperlink>
      <w:r w:rsidR="00F1480B" w:rsidRPr="00151E1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</w:p>
    <w:p w14:paraId="1329E3F0" w14:textId="77777777" w:rsidR="00F1480B" w:rsidRPr="00151E11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1E11">
        <w:rPr>
          <w:rFonts w:ascii="TH SarabunPSK" w:hAnsi="TH SarabunPSK" w:cs="TH SarabunPSK"/>
          <w:sz w:val="32"/>
          <w:szCs w:val="32"/>
          <w:cs/>
        </w:rPr>
        <w:tab/>
      </w:r>
      <w:r w:rsidRPr="00151E11">
        <w:rPr>
          <w:rFonts w:ascii="TH SarabunPSK" w:hAnsi="TH SarabunPSK" w:cs="TH SarabunPSK"/>
          <w:sz w:val="32"/>
          <w:szCs w:val="32"/>
        </w:rPr>
        <w:tab/>
      </w:r>
      <w:r w:rsidRPr="00151E11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151E11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151E11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1E11">
        <w:rPr>
          <w:rFonts w:ascii="TH SarabunPSK" w:hAnsi="TH SarabunPSK" w:cs="TH SarabunPSK"/>
          <w:sz w:val="32"/>
          <w:szCs w:val="32"/>
          <w:cs/>
        </w:rPr>
        <w:tab/>
      </w:r>
      <w:r w:rsidRPr="00151E11">
        <w:rPr>
          <w:rFonts w:ascii="TH SarabunPSK" w:hAnsi="TH SarabunPSK" w:cs="TH SarabunPSK"/>
          <w:sz w:val="32"/>
          <w:szCs w:val="32"/>
        </w:rPr>
        <w:tab/>
      </w:r>
      <w:r w:rsidRPr="00151E11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151E11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151E11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1E11">
        <w:rPr>
          <w:rFonts w:ascii="TH SarabunPSK" w:hAnsi="TH SarabunPSK" w:cs="TH SarabunPSK"/>
          <w:sz w:val="32"/>
          <w:szCs w:val="32"/>
          <w:cs/>
        </w:rPr>
        <w:tab/>
      </w:r>
      <w:r w:rsidRPr="00151E11">
        <w:rPr>
          <w:rFonts w:ascii="TH SarabunPSK" w:hAnsi="TH SarabunPSK" w:cs="TH SarabunPSK"/>
          <w:sz w:val="32"/>
          <w:szCs w:val="32"/>
        </w:rPr>
        <w:tab/>
      </w:r>
      <w:r w:rsidRPr="00151E11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151E11">
        <w:rPr>
          <w:rFonts w:ascii="TH SarabunPSK" w:hAnsi="TH SarabunPSK" w:cs="TH SarabunPSK"/>
          <w:sz w:val="32"/>
          <w:szCs w:val="32"/>
          <w:cs/>
        </w:rPr>
        <w:tab/>
      </w:r>
    </w:p>
    <w:p w14:paraId="77F06169" w14:textId="45759D26" w:rsidR="00F1480B" w:rsidRPr="00151E11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151E1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2</w:t>
      </w:r>
      <w:r w:rsidRPr="00151E1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151E1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การประเมินตนเอง</w:t>
      </w:r>
      <w:r w:rsidRPr="00151E1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291DCCA6" w14:textId="771DB352" w:rsidR="00EC003B" w:rsidRPr="00151E11" w:rsidRDefault="00151E11" w:rsidP="00EC003B">
      <w:pPr>
        <w:spacing w:after="0" w:line="20" w:lineRule="atLeast"/>
        <w:ind w:left="2694" w:hanging="1276"/>
        <w:rPr>
          <w:rStyle w:val="Hyperlink"/>
          <w:rFonts w:ascii="TH SarabunPSK" w:hAnsi="TH SarabunPSK" w:cs="TH SarabunPSK"/>
          <w:sz w:val="32"/>
          <w:szCs w:val="32"/>
          <w:u w:val="none"/>
        </w:rPr>
      </w:pPr>
      <w:r w:rsidRPr="00151E11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151E1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151E11">
        <w:rPr>
          <w:rFonts w:ascii="TH SarabunPSK" w:hAnsi="TH SarabunPSK" w:cs="TH SarabunPSK"/>
          <w:sz w:val="32"/>
          <w:szCs w:val="32"/>
        </w:rPr>
        <w:instrText xml:space="preserve">HYPERLINK </w:instrText>
      </w:r>
      <w:r w:rsidRPr="00151E11">
        <w:rPr>
          <w:rFonts w:ascii="TH SarabunPSK" w:hAnsi="TH SarabunPSK" w:cs="TH SarabunPSK"/>
          <w:sz w:val="32"/>
          <w:szCs w:val="32"/>
          <w:cs/>
        </w:rPr>
        <w:instrText>"</w:instrText>
      </w:r>
      <w:r w:rsidRPr="00151E11">
        <w:rPr>
          <w:rFonts w:ascii="TH SarabunPSK" w:hAnsi="TH SarabunPSK" w:cs="TH SarabunPSK"/>
          <w:sz w:val="32"/>
          <w:szCs w:val="32"/>
        </w:rPr>
        <w:instrText>https://erp.mju.ac.th/openFile.aspx?id=NTcyNTcz&amp;method=inline"</w:instrText>
      </w:r>
      <w:r w:rsidRPr="00151E11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151E11">
        <w:rPr>
          <w:rFonts w:ascii="TH SarabunPSK" w:hAnsi="TH SarabunPSK" w:cs="TH SarabunPSK"/>
          <w:sz w:val="32"/>
          <w:szCs w:val="32"/>
          <w:cs/>
        </w:rPr>
      </w:r>
      <w:r w:rsidRPr="00151E11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C003B" w:rsidRPr="00151E11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 xml:space="preserve">ตัวบ่งชี้ </w:t>
      </w:r>
      <w:r w:rsidR="00EC003B" w:rsidRPr="00151E11">
        <w:rPr>
          <w:rStyle w:val="Hyperlink"/>
          <w:rFonts w:ascii="TH SarabunPSK" w:hAnsi="TH SarabunPSK" w:cs="TH SarabunPSK"/>
          <w:sz w:val="32"/>
          <w:szCs w:val="32"/>
          <w:u w:val="none"/>
        </w:rPr>
        <w:t>1.1</w:t>
      </w:r>
      <w:r w:rsidR="00EC003B" w:rsidRPr="00151E11">
        <w:rPr>
          <w:rStyle w:val="Hyperlink"/>
          <w:rFonts w:ascii="TH SarabunPSK" w:hAnsi="TH SarabunPSK" w:cs="TH SarabunPSK"/>
          <w:sz w:val="32"/>
          <w:szCs w:val="32"/>
          <w:u w:val="none"/>
        </w:rPr>
        <w:tab/>
      </w:r>
      <w:r w:rsidR="00EC003B" w:rsidRPr="00151E11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การกำกับมาตรฐานหลักสูตรตามเกณฑ์มาตรฐานหลักสูตร</w:t>
      </w:r>
    </w:p>
    <w:p w14:paraId="7740CB47" w14:textId="7111AD50" w:rsidR="00EC003B" w:rsidRPr="00151E11" w:rsidRDefault="00EC003B" w:rsidP="00EC003B">
      <w:pPr>
        <w:spacing w:after="0" w:line="20" w:lineRule="atLeast"/>
        <w:ind w:left="2694"/>
        <w:rPr>
          <w:rFonts w:ascii="TH SarabunPSK" w:hAnsi="TH SarabunPSK" w:cs="TH SarabunPSK"/>
          <w:sz w:val="32"/>
          <w:szCs w:val="32"/>
        </w:rPr>
      </w:pPr>
      <w:r w:rsidRPr="00151E11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ที่กำหนดโดย สป.อว.</w:t>
      </w:r>
      <w:r w:rsidR="00151E11" w:rsidRPr="00151E11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0BC34DDE" w14:textId="6BC65D72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6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1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Expected Learning Outcome</w:t>
        </w:r>
      </w:hyperlink>
    </w:p>
    <w:p w14:paraId="5E8F06DA" w14:textId="08C667C2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2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Programme Structure and Content</w:t>
        </w:r>
      </w:hyperlink>
    </w:p>
    <w:p w14:paraId="3006C4CB" w14:textId="376B6241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3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Teaching and Learning Approach</w:t>
        </w:r>
      </w:hyperlink>
    </w:p>
    <w:p w14:paraId="0EB8734B" w14:textId="6BC56B9D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4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Assessment</w:t>
        </w:r>
      </w:hyperlink>
    </w:p>
    <w:p w14:paraId="552BCC07" w14:textId="1888E234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5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Academic Staff</w:t>
        </w:r>
      </w:hyperlink>
    </w:p>
    <w:p w14:paraId="0C3F02D6" w14:textId="6BEFC190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6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Support Services</w:t>
        </w:r>
      </w:hyperlink>
    </w:p>
    <w:p w14:paraId="685C7A7F" w14:textId="21E21EEB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7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Facilities and Infrastructure</w:t>
        </w:r>
      </w:hyperlink>
    </w:p>
    <w:p w14:paraId="4C1A8356" w14:textId="21018881" w:rsidR="00EC003B" w:rsidRPr="00151E11" w:rsidRDefault="00151E11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8</w:t>
        </w:r>
        <w:r w:rsidR="00EC003B" w:rsidRPr="00151E11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Output and Outcomes</w:t>
        </w:r>
      </w:hyperlink>
    </w:p>
    <w:p w14:paraId="72036B3D" w14:textId="3A942502" w:rsidR="00F1480B" w:rsidRPr="00151E11" w:rsidRDefault="00151E11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hyperlink r:id="rId14" w:history="1"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3</w:t>
        </w:r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 :</w:t>
        </w:r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ab/>
          <w:t>การวิเคราะห์จุดแข็งและข้อจำกัดของหลักสูตร</w:t>
        </w:r>
        <w:r w:rsidR="00F1480B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ab/>
        </w:r>
      </w:hyperlink>
    </w:p>
    <w:p w14:paraId="0836071D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>3.1 จุดแข็งและข้อจำกัดของหลักสูตร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1BBB9211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  <w:t>3.2 ผลการประเมินตนเองของหลักสูตร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05DF684D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  <w:t>3.3 แผนการพัฒนาของหลักสูตร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66B10872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4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ภาคผนวก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309DD947" w14:textId="01818E51" w:rsidR="00F1480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23D5958" w14:textId="66996D58" w:rsidR="00EC003B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77EBA4BB" w:rsidR="00EF0319" w:rsidRPr="00EC003B" w:rsidRDefault="00151E11" w:rsidP="00EC003B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hyperlink r:id="rId15" w:history="1">
        <w:r w:rsidR="00EF0319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รายงานประเมินตนเองหลักสูตรวิทยาศาสตร</w:t>
        </w:r>
        <w:r w:rsidR="00B1674C" w:rsidRPr="00151E11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มหา</w:t>
        </w:r>
        <w:r w:rsidR="00EF0319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บัณฑิต  สาขาวิชาวิทยาศาสตร์และเทคโนโลยีการอาหาร (</w:t>
        </w:r>
        <w:r w:rsidR="00EF0319" w:rsidRPr="00151E1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PDF File)</w:t>
        </w:r>
      </w:hyperlink>
    </w:p>
    <w:sectPr w:rsidR="00EF0319" w:rsidRPr="00EC003B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205A7"/>
    <w:rsid w:val="000D5A3D"/>
    <w:rsid w:val="00151E11"/>
    <w:rsid w:val="002A603D"/>
    <w:rsid w:val="00374E96"/>
    <w:rsid w:val="003B1435"/>
    <w:rsid w:val="00407414"/>
    <w:rsid w:val="0050390C"/>
    <w:rsid w:val="00524659"/>
    <w:rsid w:val="0058591E"/>
    <w:rsid w:val="00666769"/>
    <w:rsid w:val="006970BE"/>
    <w:rsid w:val="006C1D97"/>
    <w:rsid w:val="008E4E4C"/>
    <w:rsid w:val="008F3AF4"/>
    <w:rsid w:val="00954B57"/>
    <w:rsid w:val="009932A9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1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yNTY1&amp;method=inline" TargetMode="External"/><Relationship Id="rId13" Type="http://schemas.openxmlformats.org/officeDocument/2006/relationships/hyperlink" Target="https://erp.mju.ac.th/openFile.aspx?id=NTcyNTcw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yNTY0&amp;method=inline" TargetMode="External"/><Relationship Id="rId12" Type="http://schemas.openxmlformats.org/officeDocument/2006/relationships/hyperlink" Target="https://erp.mju.ac.th/openFile.aspx?id=NTcyNTY5&amp;method=inli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yNTYz&amp;method=inline" TargetMode="External"/><Relationship Id="rId11" Type="http://schemas.openxmlformats.org/officeDocument/2006/relationships/hyperlink" Target="https://erp.mju.ac.th/openFile.aspx?id=NTcyNTY4&amp;method=inline" TargetMode="External"/><Relationship Id="rId5" Type="http://schemas.openxmlformats.org/officeDocument/2006/relationships/hyperlink" Target="https://erp.mju.ac.th/openFile.aspx?id=NTcyNTYy&amp;method=inline" TargetMode="External"/><Relationship Id="rId15" Type="http://schemas.openxmlformats.org/officeDocument/2006/relationships/hyperlink" Target="https://erp.mju.ac.th/openFile.aspx?id=NTcyNTcy&amp;method=inline" TargetMode="External"/><Relationship Id="rId10" Type="http://schemas.openxmlformats.org/officeDocument/2006/relationships/hyperlink" Target="https://erp.mju.ac.th/openFile.aspx?id=NTcyNTY3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cyNTY2&amp;method=inline" TargetMode="External"/><Relationship Id="rId14" Type="http://schemas.openxmlformats.org/officeDocument/2006/relationships/hyperlink" Target="https://erp.mju.ac.th/openFile.aspx?id=NTcyNTcx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Athisthan Meesangkaew</cp:lastModifiedBy>
  <cp:revision>3</cp:revision>
  <dcterms:created xsi:type="dcterms:W3CDTF">2023-05-10T08:18:00Z</dcterms:created>
  <dcterms:modified xsi:type="dcterms:W3CDTF">2023-06-01T07:29:00Z</dcterms:modified>
</cp:coreProperties>
</file>