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B6" w:rsidRPr="0022258A" w:rsidRDefault="00720B0A" w:rsidP="00186082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22258A"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-180975</wp:posOffset>
            </wp:positionV>
            <wp:extent cx="720090" cy="647700"/>
            <wp:effectExtent l="19050" t="0" r="3810" b="0"/>
            <wp:wrapNone/>
            <wp:docPr id="2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6B6" w:rsidRPr="0022258A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8046B6" w:rsidRPr="0022258A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22258A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8367AF" w:rsidRDefault="008046B6" w:rsidP="00D46508">
      <w:pPr>
        <w:pStyle w:val="Heading1"/>
        <w:rPr>
          <w:rFonts w:ascii="TH Niramit AS" w:hAnsi="TH Niramit AS" w:cs="TH Niramit AS"/>
          <w:u w:val="none"/>
          <w:cs/>
        </w:rPr>
      </w:pPr>
      <w:r w:rsidRPr="008367AF">
        <w:rPr>
          <w:rFonts w:ascii="TH Niramit AS" w:hAnsi="TH Niramit AS" w:cs="TH Niramit AS"/>
          <w:b/>
          <w:bCs/>
          <w:u w:val="none"/>
          <w:cs/>
        </w:rPr>
        <w:t>ส่วน</w:t>
      </w:r>
      <w:r w:rsidR="008367AF" w:rsidRPr="008367AF">
        <w:rPr>
          <w:rFonts w:ascii="TH Niramit AS" w:hAnsi="TH Niramit AS" w:cs="TH Niramit AS"/>
          <w:b/>
          <w:bCs/>
          <w:u w:val="none"/>
          <w:cs/>
        </w:rPr>
        <w:t>งาน</w:t>
      </w:r>
      <w:r w:rsidRPr="008367AF">
        <w:rPr>
          <w:rFonts w:ascii="TH Niramit AS" w:hAnsi="TH Niramit AS" w:cs="TH Niramit AS"/>
          <w:u w:val="none"/>
          <w:cs/>
        </w:rPr>
        <w:t xml:space="preserve">  งานนโยบาย  แผน  และประกันคุณภาพ  คณะบริหารธุรกิจ  โทร</w:t>
      </w:r>
      <w:r w:rsidRPr="008367AF">
        <w:rPr>
          <w:rFonts w:ascii="TH Niramit AS" w:hAnsi="TH Niramit AS" w:cs="TH Niramit AS"/>
          <w:u w:val="none"/>
        </w:rPr>
        <w:t xml:space="preserve">. </w:t>
      </w:r>
      <w:proofErr w:type="gramStart"/>
      <w:r w:rsidR="008367AF">
        <w:rPr>
          <w:rFonts w:ascii="TH Niramit AS" w:hAnsi="TH Niramit AS" w:cs="TH Niramit AS"/>
          <w:u w:val="none"/>
        </w:rPr>
        <w:t>3550</w:t>
      </w:r>
      <w:r w:rsidRPr="008367AF">
        <w:rPr>
          <w:rFonts w:ascii="TH Niramit AS" w:hAnsi="TH Niramit AS" w:cs="TH Niramit AS"/>
          <w:u w:val="none"/>
          <w:cs/>
        </w:rPr>
        <w:t xml:space="preserve">  ต่อ</w:t>
      </w:r>
      <w:proofErr w:type="gramEnd"/>
      <w:r w:rsidRPr="008367AF">
        <w:rPr>
          <w:rFonts w:ascii="TH Niramit AS" w:hAnsi="TH Niramit AS" w:cs="TH Niramit AS"/>
          <w:u w:val="none"/>
          <w:cs/>
        </w:rPr>
        <w:t xml:space="preserve">  </w:t>
      </w:r>
      <w:r w:rsidR="008367AF">
        <w:rPr>
          <w:rFonts w:ascii="TH Niramit AS" w:hAnsi="TH Niramit AS" w:cs="TH Niramit AS"/>
          <w:u w:val="none"/>
        </w:rPr>
        <w:t>408</w:t>
      </w:r>
    </w:p>
    <w:p w:rsidR="00B2685F" w:rsidRPr="00765872" w:rsidRDefault="00B2685F" w:rsidP="00B2685F">
      <w:pPr>
        <w:rPr>
          <w:rFonts w:ascii="TH Niramit AS" w:hAnsi="TH Niramit AS" w:cs="TH Niramit AS"/>
          <w:sz w:val="32"/>
          <w:szCs w:val="32"/>
          <w:cs/>
        </w:rPr>
      </w:pPr>
      <w:r w:rsidRPr="00765872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765872">
        <w:rPr>
          <w:rFonts w:ascii="TH Niramit AS" w:hAnsi="TH Niramit AS" w:cs="TH Niramit AS"/>
          <w:sz w:val="32"/>
          <w:szCs w:val="32"/>
        </w:rPr>
        <w:t xml:space="preserve"> </w:t>
      </w:r>
      <w:r w:rsidRPr="00765872">
        <w:rPr>
          <w:rFonts w:ascii="TH Niramit AS" w:hAnsi="TH Niramit AS" w:cs="TH Niramit AS"/>
          <w:sz w:val="32"/>
          <w:szCs w:val="32"/>
          <w:cs/>
        </w:rPr>
        <w:t>อว.69.4.1.3/</w:t>
      </w:r>
      <w:r w:rsidRPr="00765872">
        <w:rPr>
          <w:rFonts w:ascii="TH Niramit AS" w:hAnsi="TH Niramit AS" w:cs="TH Niramit AS"/>
          <w:sz w:val="32"/>
          <w:szCs w:val="32"/>
          <w:cs/>
        </w:rPr>
        <w:tab/>
      </w:r>
      <w:r w:rsidRPr="00765872">
        <w:rPr>
          <w:rFonts w:ascii="TH Niramit AS" w:hAnsi="TH Niramit AS" w:cs="TH Niramit AS"/>
          <w:sz w:val="32"/>
          <w:szCs w:val="32"/>
          <w:cs/>
        </w:rPr>
        <w:tab/>
      </w:r>
      <w:r w:rsidRPr="00765872">
        <w:rPr>
          <w:rFonts w:ascii="TH Niramit AS" w:hAnsi="TH Niramit AS" w:cs="TH Niramit AS"/>
          <w:sz w:val="32"/>
          <w:szCs w:val="32"/>
          <w:cs/>
        </w:rPr>
        <w:tab/>
      </w:r>
      <w:r w:rsidRPr="00765872">
        <w:rPr>
          <w:rFonts w:ascii="TH Niramit AS" w:hAnsi="TH Niramit AS" w:cs="TH Niramit AS"/>
          <w:sz w:val="32"/>
          <w:szCs w:val="32"/>
          <w:cs/>
        </w:rPr>
        <w:tab/>
      </w:r>
      <w:r w:rsidR="00765872">
        <w:rPr>
          <w:rFonts w:ascii="TH Niramit AS" w:hAnsi="TH Niramit AS" w:cs="TH Niramit AS"/>
          <w:sz w:val="32"/>
          <w:szCs w:val="32"/>
          <w:cs/>
        </w:rPr>
        <w:tab/>
      </w:r>
      <w:r w:rsidR="00765872">
        <w:rPr>
          <w:rFonts w:ascii="TH Niramit AS" w:hAnsi="TH Niramit AS" w:cs="TH Niramit AS"/>
          <w:sz w:val="32"/>
          <w:szCs w:val="32"/>
          <w:cs/>
        </w:rPr>
        <w:tab/>
      </w:r>
      <w:bookmarkStart w:id="0" w:name="_GoBack"/>
      <w:bookmarkEnd w:id="0"/>
      <w:r w:rsidRPr="00765872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76587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765872">
        <w:rPr>
          <w:rFonts w:ascii="TH Niramit AS" w:hAnsi="TH Niramit AS" w:cs="TH Niramit AS"/>
          <w:sz w:val="32"/>
          <w:szCs w:val="32"/>
        </w:rPr>
        <w:t xml:space="preserve">  </w:t>
      </w:r>
      <w:r w:rsidRPr="00765872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EF352E" w:rsidRPr="008367AF" w:rsidRDefault="008046B6" w:rsidP="002919C8">
      <w:pPr>
        <w:ind w:right="-6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8367AF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705D2" w:rsidRPr="008367AF">
        <w:rPr>
          <w:rFonts w:ascii="TH Niramit AS" w:hAnsi="TH Niramit AS" w:cs="TH Niramit AS"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sz w:val="32"/>
          <w:szCs w:val="32"/>
          <w:cs/>
        </w:rPr>
        <w:t>ขออนุมัติ</w:t>
      </w:r>
      <w:r w:rsidR="00B2685F">
        <w:rPr>
          <w:rFonts w:ascii="TH Niramit AS" w:hAnsi="TH Niramit AS" w:cs="TH Niramit AS" w:hint="cs"/>
          <w:sz w:val="32"/>
          <w:szCs w:val="32"/>
          <w:cs/>
        </w:rPr>
        <w:t>เพิ่ม</w:t>
      </w:r>
      <w:r w:rsidR="00252C0C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 w:rsidR="00995D92">
        <w:rPr>
          <w:rFonts w:ascii="TH Niramit AS" w:hAnsi="TH Niramit AS" w:cs="TH Niramit AS" w:hint="cs"/>
          <w:sz w:val="32"/>
          <w:szCs w:val="32"/>
          <w:cs/>
        </w:rPr>
        <w:t>ในแผนปฏิบัติการคณะบริหารธุกิจ</w:t>
      </w:r>
    </w:p>
    <w:p w:rsidR="008046B6" w:rsidRPr="008367AF" w:rsidRDefault="008046B6" w:rsidP="00EF352E">
      <w:pPr>
        <w:ind w:right="-360"/>
        <w:jc w:val="thaiDistribute"/>
        <w:rPr>
          <w:rFonts w:ascii="TH Niramit AS" w:hAnsi="TH Niramit AS" w:cs="TH Niramit AS"/>
          <w:sz w:val="16"/>
          <w:szCs w:val="16"/>
          <w:cs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8367AF">
        <w:rPr>
          <w:rFonts w:ascii="TH Niramit AS" w:hAnsi="TH Niramit AS" w:cs="TH Niramit AS"/>
          <w:sz w:val="32"/>
          <w:szCs w:val="32"/>
        </w:rPr>
        <w:tab/>
      </w:r>
      <w:r w:rsidR="00995D92">
        <w:rPr>
          <w:rFonts w:ascii="TH Niramit AS" w:hAnsi="TH Niramit AS" w:cs="TH Niramit AS" w:hint="cs"/>
          <w:sz w:val="32"/>
          <w:szCs w:val="32"/>
          <w:cs/>
        </w:rPr>
        <w:t xml:space="preserve">ประธานคณะกรรมการวางแผน </w:t>
      </w:r>
      <w:r w:rsidR="00B2685F">
        <w:rPr>
          <w:rFonts w:ascii="TH Niramit AS" w:hAnsi="TH Niramit AS" w:cs="TH Niramit AS" w:hint="cs"/>
          <w:sz w:val="32"/>
          <w:szCs w:val="32"/>
          <w:cs/>
        </w:rPr>
        <w:t>และงบประมาณ</w:t>
      </w:r>
    </w:p>
    <w:p w:rsidR="008046B6" w:rsidRPr="008367AF" w:rsidRDefault="008046B6" w:rsidP="00D46508">
      <w:pPr>
        <w:rPr>
          <w:rFonts w:ascii="TH Niramit AS" w:hAnsi="TH Niramit AS" w:cs="TH Niramit AS"/>
          <w:sz w:val="16"/>
          <w:szCs w:val="16"/>
        </w:rPr>
      </w:pPr>
    </w:p>
    <w:p w:rsidR="00F43674" w:rsidRDefault="008046B6" w:rsidP="00EF352E">
      <w:pPr>
        <w:ind w:right="-46"/>
        <w:jc w:val="thaiDistribute"/>
        <w:rPr>
          <w:rFonts w:ascii="TH Niramit AS" w:hAnsi="TH Niramit AS" w:cs="TH Niramit AS"/>
          <w:sz w:val="32"/>
          <w:szCs w:val="32"/>
        </w:rPr>
      </w:pPr>
      <w:r w:rsidRPr="008367AF">
        <w:rPr>
          <w:rFonts w:ascii="TH Niramit AS" w:hAnsi="TH Niramit AS" w:cs="TH Niramit AS"/>
          <w:sz w:val="16"/>
          <w:szCs w:val="16"/>
        </w:rPr>
        <w:tab/>
      </w:r>
      <w:r w:rsidRPr="008367AF">
        <w:rPr>
          <w:rFonts w:ascii="TH Niramit AS" w:hAnsi="TH Niramit AS" w:cs="TH Niramit AS"/>
          <w:sz w:val="16"/>
          <w:szCs w:val="16"/>
        </w:rPr>
        <w:tab/>
      </w:r>
      <w:r w:rsidR="00995D92">
        <w:rPr>
          <w:rFonts w:ascii="TH Niramit AS" w:hAnsi="TH Niramit AS" w:cs="TH Niramit AS" w:hint="cs"/>
          <w:sz w:val="32"/>
          <w:szCs w:val="32"/>
          <w:cs/>
        </w:rPr>
        <w:t>ตามมติที่ประชุมคณะกรรมการ/หลักสูตร...........................ในคราวการประชุมครั้งที่ ........... เมื่อวันที่.......................................</w:t>
      </w:r>
      <w:r w:rsidR="008367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95D92">
        <w:rPr>
          <w:rFonts w:ascii="TH Niramit AS" w:hAnsi="TH Niramit AS" w:cs="TH Niramit AS" w:hint="cs"/>
          <w:sz w:val="32"/>
          <w:szCs w:val="32"/>
          <w:cs/>
        </w:rPr>
        <w:t xml:space="preserve">พิจารณาแล้วเห็นชอบว่าโครงการดังกล่าวจะเป็นประโยชน์ต่อการดำเนินงานของคณะบริหารธุรกิจ  </w:t>
      </w:r>
    </w:p>
    <w:p w:rsidR="00F43674" w:rsidRPr="00F43674" w:rsidRDefault="00F43674" w:rsidP="00EF352E">
      <w:pPr>
        <w:ind w:right="-46"/>
        <w:jc w:val="thaiDistribute"/>
        <w:rPr>
          <w:rFonts w:ascii="TH Niramit AS" w:hAnsi="TH Niramit AS" w:cs="TH Niramit AS"/>
          <w:sz w:val="16"/>
          <w:szCs w:val="16"/>
        </w:rPr>
      </w:pPr>
    </w:p>
    <w:p w:rsidR="001C6911" w:rsidRPr="00995D92" w:rsidRDefault="00F43674" w:rsidP="00F43674">
      <w:pPr>
        <w:ind w:right="-46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ในการนี้  </w:t>
      </w:r>
      <w:r w:rsidRPr="00F43674">
        <w:rPr>
          <w:rFonts w:ascii="TH Niramit AS" w:hAnsi="TH Niramit AS" w:cs="TH Niramit AS"/>
          <w:sz w:val="32"/>
          <w:szCs w:val="32"/>
          <w:cs/>
        </w:rPr>
        <w:t>คณะกรรมการ/หลักสูตร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...................... </w:t>
      </w:r>
      <w:r w:rsidR="00B2685F">
        <w:rPr>
          <w:rFonts w:ascii="TH Niramit AS" w:hAnsi="TH Niramit AS" w:cs="TH Niramit AS" w:hint="cs"/>
          <w:sz w:val="32"/>
          <w:szCs w:val="32"/>
          <w:cs/>
        </w:rPr>
        <w:t>จึงขออนุมัติเพิ่ม</w:t>
      </w:r>
      <w:r w:rsidR="00995D92">
        <w:rPr>
          <w:rFonts w:ascii="TH Niramit AS" w:hAnsi="TH Niramit AS" w:cs="TH Niramit AS" w:hint="cs"/>
          <w:sz w:val="32"/>
          <w:szCs w:val="32"/>
          <w:cs/>
        </w:rPr>
        <w:t>โครงการดังกล่าวในแผนปฏิบัติการคณะบริหารธุรกิจ</w:t>
      </w:r>
      <w:r w:rsidR="00995D92">
        <w:rPr>
          <w:rFonts w:ascii="TH Niramit AS" w:hAnsi="TH Niramit AS" w:cs="TH Niramit AS"/>
          <w:sz w:val="32"/>
          <w:szCs w:val="32"/>
        </w:rPr>
        <w:t xml:space="preserve"> </w:t>
      </w:r>
      <w:r w:rsidR="00995D92">
        <w:rPr>
          <w:rFonts w:ascii="TH Niramit AS" w:hAnsi="TH Niramit AS" w:cs="TH Niramit AS" w:hint="cs"/>
          <w:sz w:val="32"/>
          <w:szCs w:val="32"/>
          <w:cs/>
        </w:rPr>
        <w:t>ดังรายละเอียด</w:t>
      </w:r>
      <w:r w:rsidR="00CB46C2">
        <w:rPr>
          <w:rFonts w:ascii="TH Niramit AS" w:hAnsi="TH Niramit AS" w:cs="TH Niramit AS" w:hint="cs"/>
          <w:sz w:val="32"/>
          <w:szCs w:val="32"/>
          <w:cs/>
        </w:rPr>
        <w:t>แบบเสนอโครงการ</w:t>
      </w:r>
      <w:r w:rsidR="00995D92">
        <w:rPr>
          <w:rFonts w:ascii="TH Niramit AS" w:hAnsi="TH Niramit AS" w:cs="TH Niramit AS" w:hint="cs"/>
          <w:sz w:val="32"/>
          <w:szCs w:val="32"/>
          <w:cs/>
        </w:rPr>
        <w:t xml:space="preserve">ที่แนบมาพร้อมนี้ </w:t>
      </w:r>
    </w:p>
    <w:p w:rsidR="008046B6" w:rsidRPr="008367AF" w:rsidRDefault="008046B6" w:rsidP="002E0EB9">
      <w:pPr>
        <w:ind w:right="-360"/>
        <w:rPr>
          <w:rFonts w:ascii="TH Niramit AS" w:hAnsi="TH Niramit AS" w:cs="TH Niramit AS"/>
          <w:sz w:val="16"/>
          <w:szCs w:val="16"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8046B6" w:rsidRPr="008367AF" w:rsidRDefault="00B9613C" w:rsidP="00B9613C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sz w:val="32"/>
          <w:szCs w:val="32"/>
          <w:cs/>
        </w:rPr>
        <w:tab/>
      </w:r>
      <w:r w:rsidR="008046B6" w:rsidRPr="008367AF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F47798" w:rsidRPr="008367AF" w:rsidRDefault="00BC4BF9" w:rsidP="00E929AC">
      <w:pPr>
        <w:ind w:left="1440" w:right="-46" w:firstLine="720"/>
        <w:jc w:val="center"/>
        <w:rPr>
          <w:rFonts w:ascii="TH Niramit AS" w:hAnsi="TH Niramit AS" w:cs="TH Niramit AS"/>
          <w:sz w:val="32"/>
          <w:szCs w:val="32"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>(</w:t>
      </w:r>
      <w:r w:rsidR="00A63165" w:rsidRPr="008367AF">
        <w:rPr>
          <w:rFonts w:ascii="TH Niramit AS" w:hAnsi="TH Niramit AS" w:cs="TH Niramit AS"/>
          <w:sz w:val="32"/>
          <w:szCs w:val="32"/>
        </w:rPr>
        <w:t>…………………………………………………</w:t>
      </w:r>
      <w:r w:rsidR="00F47798" w:rsidRPr="008367AF">
        <w:rPr>
          <w:rFonts w:ascii="TH Niramit AS" w:hAnsi="TH Niramit AS" w:cs="TH Niramit AS"/>
          <w:sz w:val="32"/>
          <w:szCs w:val="32"/>
          <w:cs/>
        </w:rPr>
        <w:t>)</w:t>
      </w:r>
    </w:p>
    <w:p w:rsidR="00985835" w:rsidRDefault="00F47798" w:rsidP="000930D9">
      <w:pPr>
        <w:ind w:left="1440" w:right="-46" w:firstLine="720"/>
        <w:jc w:val="center"/>
        <w:rPr>
          <w:rFonts w:ascii="TH Niramit AS" w:hAnsi="TH Niramit AS" w:cs="TH Niramit AS"/>
          <w:sz w:val="32"/>
          <w:szCs w:val="32"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>ผู้รับผิดชอบ</w:t>
      </w:r>
      <w:r w:rsidR="00B2685F">
        <w:rPr>
          <w:rFonts w:ascii="TH Niramit AS" w:hAnsi="TH Niramit AS" w:cs="TH Niramit AS" w:hint="cs"/>
          <w:sz w:val="32"/>
          <w:szCs w:val="32"/>
          <w:cs/>
        </w:rPr>
        <w:t>โครงการ</w:t>
      </w:r>
    </w:p>
    <w:sectPr w:rsidR="00985835" w:rsidSect="006166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E79"/>
    <w:multiLevelType w:val="hybridMultilevel"/>
    <w:tmpl w:val="904A0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72FA3"/>
    <w:multiLevelType w:val="hybridMultilevel"/>
    <w:tmpl w:val="A5B82648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9FB747E"/>
    <w:multiLevelType w:val="hybridMultilevel"/>
    <w:tmpl w:val="F78A0ED0"/>
    <w:lvl w:ilvl="0" w:tplc="C6809F8A">
      <w:start w:val="1"/>
      <w:numFmt w:val="bullet"/>
      <w:lvlText w:val="-"/>
      <w:lvlJc w:val="left"/>
      <w:pPr>
        <w:ind w:left="216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8346AB"/>
    <w:multiLevelType w:val="hybridMultilevel"/>
    <w:tmpl w:val="7602CD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43271F"/>
    <w:multiLevelType w:val="hybridMultilevel"/>
    <w:tmpl w:val="99EC9C3A"/>
    <w:lvl w:ilvl="0" w:tplc="E98C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045718"/>
    <w:multiLevelType w:val="hybridMultilevel"/>
    <w:tmpl w:val="943AF7C6"/>
    <w:lvl w:ilvl="0" w:tplc="F2BE19AC">
      <w:start w:val="1"/>
      <w:numFmt w:val="thaiNumbers"/>
      <w:lvlText w:val="%1."/>
      <w:lvlJc w:val="left"/>
      <w:pPr>
        <w:ind w:left="1800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4"/>
    <w:rsid w:val="0000127D"/>
    <w:rsid w:val="0003199A"/>
    <w:rsid w:val="000328D0"/>
    <w:rsid w:val="000511CA"/>
    <w:rsid w:val="00057E4B"/>
    <w:rsid w:val="00062410"/>
    <w:rsid w:val="000930D9"/>
    <w:rsid w:val="000A3CB8"/>
    <w:rsid w:val="000B05CB"/>
    <w:rsid w:val="000C4E95"/>
    <w:rsid w:val="00102E56"/>
    <w:rsid w:val="00111668"/>
    <w:rsid w:val="00115404"/>
    <w:rsid w:val="00126509"/>
    <w:rsid w:val="001751B6"/>
    <w:rsid w:val="00186082"/>
    <w:rsid w:val="001B625A"/>
    <w:rsid w:val="001C6911"/>
    <w:rsid w:val="001D100D"/>
    <w:rsid w:val="001E68F1"/>
    <w:rsid w:val="001F3549"/>
    <w:rsid w:val="001F731D"/>
    <w:rsid w:val="00203FCF"/>
    <w:rsid w:val="002200A5"/>
    <w:rsid w:val="0022258A"/>
    <w:rsid w:val="00223148"/>
    <w:rsid w:val="00236208"/>
    <w:rsid w:val="00242DAC"/>
    <w:rsid w:val="00252C0C"/>
    <w:rsid w:val="0028733D"/>
    <w:rsid w:val="002919C8"/>
    <w:rsid w:val="002B2D8E"/>
    <w:rsid w:val="002B5E42"/>
    <w:rsid w:val="002B6E5D"/>
    <w:rsid w:val="002C1962"/>
    <w:rsid w:val="002D6EF3"/>
    <w:rsid w:val="002E0EB9"/>
    <w:rsid w:val="003060C8"/>
    <w:rsid w:val="00307699"/>
    <w:rsid w:val="00313546"/>
    <w:rsid w:val="003203B2"/>
    <w:rsid w:val="00333B98"/>
    <w:rsid w:val="003700A3"/>
    <w:rsid w:val="003774F0"/>
    <w:rsid w:val="00380BD3"/>
    <w:rsid w:val="003E1ABD"/>
    <w:rsid w:val="00445BC6"/>
    <w:rsid w:val="00446171"/>
    <w:rsid w:val="0045029C"/>
    <w:rsid w:val="004578BD"/>
    <w:rsid w:val="00490535"/>
    <w:rsid w:val="004A35C6"/>
    <w:rsid w:val="004A3C48"/>
    <w:rsid w:val="004C3075"/>
    <w:rsid w:val="004C3BB4"/>
    <w:rsid w:val="004D34F3"/>
    <w:rsid w:val="005220B7"/>
    <w:rsid w:val="0052681C"/>
    <w:rsid w:val="00552159"/>
    <w:rsid w:val="005526B8"/>
    <w:rsid w:val="005C4ACC"/>
    <w:rsid w:val="005C4B69"/>
    <w:rsid w:val="005E596E"/>
    <w:rsid w:val="00603AA0"/>
    <w:rsid w:val="00606CED"/>
    <w:rsid w:val="0061661F"/>
    <w:rsid w:val="00620076"/>
    <w:rsid w:val="006317FA"/>
    <w:rsid w:val="006500FB"/>
    <w:rsid w:val="00653A9A"/>
    <w:rsid w:val="00655174"/>
    <w:rsid w:val="006972F3"/>
    <w:rsid w:val="006A7966"/>
    <w:rsid w:val="006C14E0"/>
    <w:rsid w:val="006C4DC0"/>
    <w:rsid w:val="006D1D94"/>
    <w:rsid w:val="00720B0A"/>
    <w:rsid w:val="0075243D"/>
    <w:rsid w:val="00765872"/>
    <w:rsid w:val="007705D2"/>
    <w:rsid w:val="0077098A"/>
    <w:rsid w:val="007939C7"/>
    <w:rsid w:val="007971BC"/>
    <w:rsid w:val="007C2A11"/>
    <w:rsid w:val="007D496D"/>
    <w:rsid w:val="007F6098"/>
    <w:rsid w:val="008046B6"/>
    <w:rsid w:val="0082448D"/>
    <w:rsid w:val="008367AF"/>
    <w:rsid w:val="008369DF"/>
    <w:rsid w:val="00843837"/>
    <w:rsid w:val="008515FF"/>
    <w:rsid w:val="008748D3"/>
    <w:rsid w:val="008A34C6"/>
    <w:rsid w:val="008C1632"/>
    <w:rsid w:val="008D4273"/>
    <w:rsid w:val="008E40BA"/>
    <w:rsid w:val="008E5E4C"/>
    <w:rsid w:val="00902454"/>
    <w:rsid w:val="00916E62"/>
    <w:rsid w:val="00917782"/>
    <w:rsid w:val="00954817"/>
    <w:rsid w:val="009805A7"/>
    <w:rsid w:val="00981333"/>
    <w:rsid w:val="00984151"/>
    <w:rsid w:val="00985835"/>
    <w:rsid w:val="00995D92"/>
    <w:rsid w:val="009D41B6"/>
    <w:rsid w:val="00A00CAA"/>
    <w:rsid w:val="00A1380B"/>
    <w:rsid w:val="00A27C97"/>
    <w:rsid w:val="00A540BE"/>
    <w:rsid w:val="00A601EF"/>
    <w:rsid w:val="00A63165"/>
    <w:rsid w:val="00A81FB6"/>
    <w:rsid w:val="00A93A7E"/>
    <w:rsid w:val="00A943F6"/>
    <w:rsid w:val="00AB6AD0"/>
    <w:rsid w:val="00AD33E7"/>
    <w:rsid w:val="00AF109B"/>
    <w:rsid w:val="00B12E19"/>
    <w:rsid w:val="00B2685F"/>
    <w:rsid w:val="00B40F73"/>
    <w:rsid w:val="00B43F65"/>
    <w:rsid w:val="00B55142"/>
    <w:rsid w:val="00B564A7"/>
    <w:rsid w:val="00B755E1"/>
    <w:rsid w:val="00B81F69"/>
    <w:rsid w:val="00B9613C"/>
    <w:rsid w:val="00BC4BF9"/>
    <w:rsid w:val="00BF0566"/>
    <w:rsid w:val="00BF3D20"/>
    <w:rsid w:val="00C13882"/>
    <w:rsid w:val="00C15B27"/>
    <w:rsid w:val="00C20CE7"/>
    <w:rsid w:val="00C3581B"/>
    <w:rsid w:val="00C4195C"/>
    <w:rsid w:val="00C52640"/>
    <w:rsid w:val="00CB46C2"/>
    <w:rsid w:val="00CD340D"/>
    <w:rsid w:val="00CE64B7"/>
    <w:rsid w:val="00D40FDC"/>
    <w:rsid w:val="00D46508"/>
    <w:rsid w:val="00D47501"/>
    <w:rsid w:val="00D6427B"/>
    <w:rsid w:val="00D9583E"/>
    <w:rsid w:val="00DA07F7"/>
    <w:rsid w:val="00DA7B8D"/>
    <w:rsid w:val="00DB0DF3"/>
    <w:rsid w:val="00DB12A8"/>
    <w:rsid w:val="00DF5130"/>
    <w:rsid w:val="00E047DF"/>
    <w:rsid w:val="00E10AA4"/>
    <w:rsid w:val="00E16E1B"/>
    <w:rsid w:val="00E3760C"/>
    <w:rsid w:val="00E642C1"/>
    <w:rsid w:val="00E743B1"/>
    <w:rsid w:val="00E744CE"/>
    <w:rsid w:val="00E761DB"/>
    <w:rsid w:val="00E8111D"/>
    <w:rsid w:val="00E929AC"/>
    <w:rsid w:val="00EA0E16"/>
    <w:rsid w:val="00EB7480"/>
    <w:rsid w:val="00EC5474"/>
    <w:rsid w:val="00EC5CAE"/>
    <w:rsid w:val="00ED4789"/>
    <w:rsid w:val="00EF352E"/>
    <w:rsid w:val="00F133E2"/>
    <w:rsid w:val="00F13F1F"/>
    <w:rsid w:val="00F15BAE"/>
    <w:rsid w:val="00F3033D"/>
    <w:rsid w:val="00F43674"/>
    <w:rsid w:val="00F47798"/>
    <w:rsid w:val="00F73DC1"/>
    <w:rsid w:val="00F76595"/>
    <w:rsid w:val="00FA42A0"/>
    <w:rsid w:val="00FD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4E922"/>
  <w15:docId w15:val="{F7EA1679-B4C4-4B14-ADD1-36D5DB7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54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509"/>
    <w:pPr>
      <w:keepNext/>
      <w:outlineLvl w:val="0"/>
    </w:pPr>
    <w:rPr>
      <w:rFonts w:ascii="Cordia New" w:hAnsi="Cordia New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509"/>
    <w:rPr>
      <w:rFonts w:ascii="Cordia New" w:eastAsia="Times New Roman" w:hAnsi="Cordia New" w:cs="Times New Roman"/>
      <w:sz w:val="32"/>
      <w:szCs w:val="32"/>
      <w:u w:val="single"/>
    </w:rPr>
  </w:style>
  <w:style w:type="table" w:styleId="TableGrid">
    <w:name w:val="Table Grid"/>
    <w:basedOn w:val="TableNormal"/>
    <w:uiPriority w:val="99"/>
    <w:rsid w:val="009024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A601EF"/>
    <w:pPr>
      <w:pBdr>
        <w:bottom w:val="single" w:sz="6" w:space="1" w:color="auto"/>
      </w:pBdr>
      <w:ind w:left="-990" w:hanging="90"/>
    </w:pPr>
    <w:rPr>
      <w:rFonts w:cs="CordiaUPC"/>
      <w:b/>
      <w:bCs/>
      <w:sz w:val="32"/>
      <w:szCs w:val="32"/>
      <w:lang w:val="th-TH"/>
    </w:rPr>
  </w:style>
  <w:style w:type="paragraph" w:styleId="BalloonText">
    <w:name w:val="Balloon Text"/>
    <w:basedOn w:val="Normal"/>
    <w:link w:val="BalloonTextChar"/>
    <w:uiPriority w:val="99"/>
    <w:rsid w:val="008369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69DF"/>
    <w:rPr>
      <w:rFonts w:ascii="Tahoma" w:hAnsi="Tahoma" w:cs="Times New Roman"/>
      <w:sz w:val="16"/>
      <w:lang w:bidi="th-TH"/>
    </w:rPr>
  </w:style>
  <w:style w:type="paragraph" w:styleId="ListParagraph">
    <w:name w:val="List Paragraph"/>
    <w:basedOn w:val="Normal"/>
    <w:uiPriority w:val="99"/>
    <w:qFormat/>
    <w:rsid w:val="00C4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Admin</dc:creator>
  <cp:lastModifiedBy>Windows User</cp:lastModifiedBy>
  <cp:revision>5</cp:revision>
  <cp:lastPrinted>2013-07-15T04:06:00Z</cp:lastPrinted>
  <dcterms:created xsi:type="dcterms:W3CDTF">2020-08-11T08:21:00Z</dcterms:created>
  <dcterms:modified xsi:type="dcterms:W3CDTF">2020-08-11T08:25:00Z</dcterms:modified>
</cp:coreProperties>
</file>